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126D" w:rsidRPr="0027126D" w:rsidRDefault="0027126D" w:rsidP="0027126D">
      <w:pPr>
        <w:pStyle w:val="a3"/>
        <w:spacing w:before="90" w:beforeAutospacing="0" w:after="90" w:afterAutospacing="0"/>
        <w:jc w:val="center"/>
        <w:rPr>
          <w:rStyle w:val="a4"/>
          <w:color w:val="212529"/>
          <w:sz w:val="28"/>
          <w:szCs w:val="32"/>
        </w:rPr>
      </w:pPr>
      <w:r w:rsidRPr="0027126D">
        <w:rPr>
          <w:rStyle w:val="a4"/>
          <w:color w:val="212529"/>
          <w:sz w:val="28"/>
          <w:szCs w:val="32"/>
        </w:rPr>
        <w:t>НОД по развитию речи в средней группе на тему «День Победы»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Цель:</w:t>
      </w:r>
      <w:r w:rsidRPr="0027126D">
        <w:rPr>
          <w:color w:val="212529"/>
        </w:rPr>
        <w:t> закрепить знания детей о празднике День Победы; формирование у детей патриотических чувств и чувств гордости за родную страну – Россию.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Задачи: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Образовательные:</w:t>
      </w:r>
      <w:r w:rsidRPr="0027126D">
        <w:rPr>
          <w:color w:val="212529"/>
        </w:rPr>
        <w:t> активизировать словарь детей на основе углубления знаний о ближайшем окружении;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proofErr w:type="gramStart"/>
      <w:r w:rsidRPr="0027126D">
        <w:rPr>
          <w:rStyle w:val="a4"/>
          <w:color w:val="212529"/>
        </w:rPr>
        <w:t>Развивающие:</w:t>
      </w:r>
      <w:r w:rsidRPr="0027126D">
        <w:rPr>
          <w:color w:val="212529"/>
        </w:rPr>
        <w:t>  развивать</w:t>
      </w:r>
      <w:proofErr w:type="gramEnd"/>
      <w:r w:rsidRPr="0027126D">
        <w:rPr>
          <w:color w:val="212529"/>
        </w:rPr>
        <w:t xml:space="preserve"> слуховое внимание, мелкую моторику; развивать умение подбирать слова по заданной характеристике;</w:t>
      </w:r>
      <w:r w:rsidRPr="0027126D">
        <w:rPr>
          <w:color w:val="212529"/>
        </w:rPr>
        <w:br/>
      </w:r>
      <w:r w:rsidRPr="0027126D">
        <w:rPr>
          <w:rStyle w:val="a4"/>
          <w:color w:val="212529"/>
        </w:rPr>
        <w:t>Воспитательные:</w:t>
      </w:r>
      <w:r w:rsidRPr="0027126D">
        <w:rPr>
          <w:color w:val="212529"/>
        </w:rPr>
        <w:t> воспитывать чувство гордости за свою страну.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Предварительная работа:</w:t>
      </w:r>
      <w:r w:rsidRPr="0027126D">
        <w:rPr>
          <w:color w:val="212529"/>
        </w:rPr>
        <w:t> рассказы о Великой Отечественной войне; чтение стихов и рассказов о войне, чтение рассказов о подвигах солдат; просмотр видео и фото военных лет; рассматривание картинок с изображением военных наград: медалей, орденов; беседа о том, за какие подвиги получали герои войны эти награды.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                                           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                                                        </w:t>
      </w:r>
      <w:r w:rsidRPr="0027126D">
        <w:rPr>
          <w:rStyle w:val="a4"/>
          <w:color w:val="212529"/>
        </w:rPr>
        <w:t>Ход занятия.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Воспитатель</w:t>
      </w:r>
      <w:r w:rsidRPr="0027126D">
        <w:rPr>
          <w:color w:val="212529"/>
        </w:rPr>
        <w:t>: А перед тем, как мы с вами начнем занятие, давайте потренируем наши пальчики и сделаем для них гимнастику.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Пальчиковая гимнастика: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Мы солдаты, мы солдаты,</w:t>
      </w:r>
      <w:r w:rsidRPr="0027126D">
        <w:rPr>
          <w:color w:val="212529"/>
        </w:rPr>
        <w:br/>
        <w:t xml:space="preserve">Бодрым шагом мы </w:t>
      </w:r>
      <w:proofErr w:type="gramStart"/>
      <w:r w:rsidRPr="0027126D">
        <w:rPr>
          <w:color w:val="212529"/>
        </w:rPr>
        <w:t>идем  (</w:t>
      </w:r>
      <w:proofErr w:type="gramEnd"/>
      <w:r w:rsidRPr="0027126D">
        <w:rPr>
          <w:color w:val="212529"/>
        </w:rPr>
        <w:t>шагают пальчиками по столу)</w:t>
      </w:r>
      <w:r w:rsidRPr="0027126D">
        <w:rPr>
          <w:color w:val="212529"/>
        </w:rPr>
        <w:br/>
        <w:t>В нашу армию, ребята,</w:t>
      </w:r>
      <w:r w:rsidRPr="0027126D">
        <w:rPr>
          <w:color w:val="212529"/>
        </w:rPr>
        <w:br/>
        <w:t>Просто так не попадешь! (качают указательными пальчиками)</w:t>
      </w:r>
      <w:r w:rsidRPr="0027126D">
        <w:rPr>
          <w:color w:val="212529"/>
        </w:rPr>
        <w:br/>
        <w:t>Нужно быть умелыми,</w:t>
      </w:r>
      <w:r w:rsidRPr="0027126D">
        <w:rPr>
          <w:color w:val="212529"/>
        </w:rPr>
        <w:br/>
        <w:t>Сильными и смелыми (сжимают и разжимают пальчики)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Воспитатель</w:t>
      </w:r>
      <w:r w:rsidRPr="0027126D">
        <w:rPr>
          <w:color w:val="212529"/>
        </w:rPr>
        <w:t>: Какой великий праздник будет отмечать наша страна 9 мая? </w:t>
      </w:r>
      <w:r w:rsidRPr="0027126D">
        <w:rPr>
          <w:rStyle w:val="a5"/>
          <w:color w:val="212529"/>
        </w:rPr>
        <w:t>(День Победы</w:t>
      </w:r>
      <w:proofErr w:type="gramStart"/>
      <w:r w:rsidRPr="0027126D">
        <w:rPr>
          <w:rStyle w:val="a5"/>
          <w:color w:val="212529"/>
        </w:rPr>
        <w:t>)</w:t>
      </w:r>
      <w:proofErr w:type="gramEnd"/>
      <w:r w:rsidRPr="0027126D">
        <w:rPr>
          <w:color w:val="212529"/>
        </w:rPr>
        <w:t> Почему именно 9 мая отмечают День Победы? </w:t>
      </w:r>
      <w:r w:rsidRPr="0027126D">
        <w:rPr>
          <w:rStyle w:val="a5"/>
          <w:color w:val="212529"/>
        </w:rPr>
        <w:t>(9 мая много лет назад наша армия победила фашистских захватчиков).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Ребята, сегодня мы на занятии поговорим о нашей Родине, о тех людях, которые воевали за нашу Родину. А что такое Родина?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Дети</w:t>
      </w:r>
      <w:r w:rsidRPr="0027126D">
        <w:rPr>
          <w:color w:val="212529"/>
        </w:rPr>
        <w:t>: Родина</w:t>
      </w:r>
      <w:r>
        <w:rPr>
          <w:color w:val="212529"/>
        </w:rPr>
        <w:t xml:space="preserve"> </w:t>
      </w:r>
      <w:r w:rsidRPr="0027126D">
        <w:rPr>
          <w:color w:val="212529"/>
        </w:rPr>
        <w:t>— это</w:t>
      </w:r>
      <w:r w:rsidRPr="0027126D">
        <w:rPr>
          <w:color w:val="212529"/>
        </w:rPr>
        <w:t xml:space="preserve"> наш дом, город, страна, земля.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Воспитатель:</w:t>
      </w:r>
      <w:r w:rsidRPr="0027126D">
        <w:rPr>
          <w:color w:val="212529"/>
        </w:rPr>
        <w:t> Правильно, ребята. Родина</w:t>
      </w:r>
      <w:r>
        <w:rPr>
          <w:color w:val="212529"/>
        </w:rPr>
        <w:t xml:space="preserve"> </w:t>
      </w:r>
      <w:r w:rsidRPr="0027126D">
        <w:rPr>
          <w:color w:val="212529"/>
        </w:rPr>
        <w:t>— это</w:t>
      </w:r>
      <w:r w:rsidRPr="0027126D">
        <w:rPr>
          <w:color w:val="212529"/>
        </w:rPr>
        <w:t xml:space="preserve"> наш дом, страна, где мы живем. Родина</w:t>
      </w:r>
      <w:proofErr w:type="gramStart"/>
      <w:r w:rsidRPr="0027126D">
        <w:rPr>
          <w:color w:val="212529"/>
        </w:rPr>
        <w:t>-это</w:t>
      </w:r>
      <w:proofErr w:type="gramEnd"/>
      <w:r w:rsidRPr="0027126D">
        <w:rPr>
          <w:color w:val="212529"/>
        </w:rPr>
        <w:t xml:space="preserve"> ваши родные мамы, папы, наша столица Москва, наш родной край. 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Воспитатель: </w:t>
      </w:r>
      <w:r w:rsidRPr="0027126D">
        <w:rPr>
          <w:color w:val="212529"/>
        </w:rPr>
        <w:t>Ребята, много лет отделяет нас от того памятного мая 1945 года. В этом году исполняется 7</w:t>
      </w:r>
      <w:r>
        <w:rPr>
          <w:color w:val="212529"/>
        </w:rPr>
        <w:t>9</w:t>
      </w:r>
      <w:r w:rsidRPr="0027126D">
        <w:rPr>
          <w:color w:val="212529"/>
        </w:rPr>
        <w:t xml:space="preserve"> лет со дня Победы в Великой Отечественной войне. Нет в России семьи, которую бы война не обошла стороной. В этот праздник в каждой семье вспоминают тех, кто погиб в этой войне. О войне сегодня мы знаем по книгам, фильмам, воспоминаниям ветеранов войны и труда.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Рассказ воспитателя о войне: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Это были самые трудные дни.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Это была победа нашего народа над очень сильным (противником) врагом – фашистами.</w:t>
      </w:r>
      <w:r w:rsidRPr="0027126D">
        <w:rPr>
          <w:color w:val="212529"/>
        </w:rPr>
        <w:br/>
        <w:t>Он напали на нашу страну без объявления войны, фашисты хотели завоевать нашу великую Родину. Горели дома. Рвались бомбы.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Все русские люди встали на защиту: мужчины уходили воевать, а женщины и дети работали, чтобы у нашей армии была еда, оружие, одежда.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lastRenderedPageBreak/>
        <w:t>Очень тяжёлая и страшная была война. Целых четыре года, гнали наши солдаты врага, с родной земли и прогнали их до самого главного города фашистов - Берлина. Это было 9 мая 1945 года. С тех пор мы отмечаем этот праздник-День Победы! В этот день закончилась война. Все люди поздравляли друг друга, радовались и плакали, потому что очень много людей погибло.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Утром 9 МАЯ в городах России проходят парады.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Еще есть живые люди, которые защищали нашу землю. Они уже очень старые, но в День Победы они надевают свои награды, и выходят на праздник.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В каждом городе есть Вечный Огонь. Он горит всегда, напоминая всем людям о войне.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 А вечером, 9 МАЯ в городах России в небе расцветает праздничный салют.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Воспитатель: </w:t>
      </w:r>
      <w:r w:rsidRPr="0027126D">
        <w:rPr>
          <w:color w:val="212529"/>
        </w:rPr>
        <w:t>Ребята, а за что солдаты отдавали свою жизнь?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Дети</w:t>
      </w:r>
      <w:r w:rsidRPr="0027126D">
        <w:rPr>
          <w:rStyle w:val="a4"/>
          <w:color w:val="212529"/>
        </w:rPr>
        <w:t>:</w:t>
      </w:r>
      <w:r w:rsidRPr="0027126D">
        <w:rPr>
          <w:color w:val="212529"/>
        </w:rPr>
        <w:t xml:space="preserve"> чтобы</w:t>
      </w:r>
      <w:r w:rsidRPr="0027126D">
        <w:rPr>
          <w:color w:val="212529"/>
        </w:rPr>
        <w:t xml:space="preserve"> мы жили, учились спокойно.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Воспитатель: </w:t>
      </w:r>
      <w:r w:rsidRPr="0027126D">
        <w:rPr>
          <w:color w:val="212529"/>
        </w:rPr>
        <w:t>Ребята, раньше не было телефонов и компьютеров, писали люди письма от руки. Посылали их по почте.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Письма приходили с фронта родным и близким. Писали письма солдаты в минуты отдыха.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Послушайте одно письмо.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Дорогие мои родные!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Ночь. Дремлет огонек свечи.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Вспоминаю уже не впервые.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Как вы спите на теплой печи.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В нашей маленькой старой избушке.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Что в глуши затерялась лесах,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Вспоминаю я поле, речушку.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Вновь и вновь вспоминаю вас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Мои братья и сестры родные!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Завтра снова я в бой иду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За Отчизну свою, за Россию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Что попала в лихую беду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Соберу свое мужество, силу.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Стану недругов наших громить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Чтобы вам ничего не грозило,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Чтобы могли вы учиться и жить!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>
        <w:rPr>
          <w:b/>
          <w:bCs/>
          <w:color w:val="212529"/>
        </w:rPr>
        <w:t xml:space="preserve">Воспитатель: </w:t>
      </w:r>
      <w:bookmarkStart w:id="0" w:name="_GoBack"/>
      <w:bookmarkEnd w:id="0"/>
      <w:r w:rsidRPr="0027126D">
        <w:rPr>
          <w:color w:val="212529"/>
        </w:rPr>
        <w:t>Ребята, устали сидеть? 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Давайте, сделаем</w:t>
      </w:r>
      <w:r w:rsidRPr="0027126D">
        <w:rPr>
          <w:color w:val="212529"/>
        </w:rPr>
        <w:t> </w:t>
      </w:r>
      <w:r w:rsidRPr="0027126D">
        <w:rPr>
          <w:rStyle w:val="a4"/>
          <w:color w:val="212529"/>
        </w:rPr>
        <w:t>физкультминутку.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 xml:space="preserve">Как солдаты на </w:t>
      </w:r>
      <w:proofErr w:type="gramStart"/>
      <w:r w:rsidRPr="0027126D">
        <w:rPr>
          <w:color w:val="212529"/>
        </w:rPr>
        <w:t>параде,  (</w:t>
      </w:r>
      <w:proofErr w:type="gramEnd"/>
      <w:r w:rsidRPr="0027126D">
        <w:rPr>
          <w:color w:val="212529"/>
        </w:rPr>
        <w:t>шагают)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 xml:space="preserve">Мы шагаем </w:t>
      </w:r>
      <w:proofErr w:type="gramStart"/>
      <w:r w:rsidRPr="0027126D">
        <w:rPr>
          <w:color w:val="212529"/>
        </w:rPr>
        <w:t>ряд  за</w:t>
      </w:r>
      <w:proofErr w:type="gramEnd"/>
      <w:r w:rsidRPr="0027126D">
        <w:rPr>
          <w:color w:val="212529"/>
        </w:rPr>
        <w:t xml:space="preserve"> рядом.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 xml:space="preserve">Левой - </w:t>
      </w:r>
      <w:proofErr w:type="gramStart"/>
      <w:r w:rsidRPr="0027126D">
        <w:rPr>
          <w:color w:val="212529"/>
        </w:rPr>
        <w:t>раз  и</w:t>
      </w:r>
      <w:proofErr w:type="gramEnd"/>
      <w:r w:rsidRPr="0027126D">
        <w:rPr>
          <w:color w:val="212529"/>
        </w:rPr>
        <w:t xml:space="preserve">  правой - раз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Посмотрите вы на нас!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Приседаем быстро, ловко (приседают)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Морякам нужна сноровка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Чтобы мышцы укреплять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lastRenderedPageBreak/>
        <w:t>И по палубе шагать.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Воспитатель: </w:t>
      </w:r>
      <w:r w:rsidRPr="0027126D">
        <w:rPr>
          <w:color w:val="212529"/>
        </w:rPr>
        <w:t>Ребята, Великая Отечественная война была самой тяжелой и жестокой. Сражались не только мужчины, но и девушки, женщины. А кто сейчас охраняет Родину?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Дети:</w:t>
      </w:r>
      <w:r w:rsidRPr="0027126D">
        <w:rPr>
          <w:color w:val="212529"/>
        </w:rPr>
        <w:t> Солдаты.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Воспитатель: </w:t>
      </w:r>
      <w:r w:rsidRPr="0027126D">
        <w:rPr>
          <w:color w:val="212529"/>
        </w:rPr>
        <w:t>А каким должен быть солдат?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Дети: </w:t>
      </w:r>
      <w:r w:rsidRPr="0027126D">
        <w:rPr>
          <w:color w:val="212529"/>
        </w:rPr>
        <w:t>Смелым, ловким, храбрым.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proofErr w:type="gramStart"/>
      <w:r w:rsidRPr="0027126D">
        <w:rPr>
          <w:rStyle w:val="a4"/>
          <w:color w:val="212529"/>
        </w:rPr>
        <w:t>Воспитатель:  </w:t>
      </w:r>
      <w:r w:rsidRPr="0027126D">
        <w:rPr>
          <w:color w:val="212529"/>
        </w:rPr>
        <w:t>А</w:t>
      </w:r>
      <w:proofErr w:type="gramEnd"/>
      <w:r w:rsidRPr="0027126D">
        <w:rPr>
          <w:color w:val="212529"/>
        </w:rPr>
        <w:t xml:space="preserve"> где служат солдаты сейчас?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Дети: </w:t>
      </w:r>
      <w:r w:rsidRPr="0027126D">
        <w:rPr>
          <w:color w:val="212529"/>
        </w:rPr>
        <w:t>В армии.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proofErr w:type="gramStart"/>
      <w:r w:rsidRPr="0027126D">
        <w:rPr>
          <w:rStyle w:val="a4"/>
          <w:color w:val="212529"/>
        </w:rPr>
        <w:t>Воспитатель:  </w:t>
      </w:r>
      <w:r w:rsidRPr="0027126D">
        <w:rPr>
          <w:color w:val="212529"/>
        </w:rPr>
        <w:t>Ребята</w:t>
      </w:r>
      <w:proofErr w:type="gramEnd"/>
      <w:r w:rsidRPr="0027126D">
        <w:rPr>
          <w:color w:val="212529"/>
        </w:rPr>
        <w:t>, есть много военных профессий, которые нужны. А какие военные профессии вы знаете?  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Я буду вам загадывать загадки, а вы попробуйте отгадать.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Загадки: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1. Он на страже рубежей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День и ночь в дозоре.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Охраняет он страну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От беды и горя.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Друг-собака у него,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Он в стрельбе отличник.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С автоматом на плече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Это…- пограничник.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-Ребята, а кто такой пограничник?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2. Он на мостике стоит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И имеет грозный вид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Управляет кораблем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А бинокль всегда при нем. (капитан)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3. Снова в бой машина мчится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Режут землю гусеницы.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Та машина в поле чистом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Управляется</w:t>
      </w:r>
      <w:proofErr w:type="gramStart"/>
      <w:r w:rsidRPr="0027126D">
        <w:rPr>
          <w:color w:val="212529"/>
        </w:rPr>
        <w:t>… .танкистом</w:t>
      </w:r>
      <w:proofErr w:type="gramEnd"/>
      <w:r w:rsidRPr="0027126D">
        <w:rPr>
          <w:color w:val="212529"/>
        </w:rPr>
        <w:t>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4. Самолет парит, как птица,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Там воздушная граница.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На посту и днем, и ночью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Наш солдат военный</w:t>
      </w:r>
      <w:proofErr w:type="gramStart"/>
      <w:r w:rsidRPr="0027126D">
        <w:rPr>
          <w:color w:val="212529"/>
        </w:rPr>
        <w:t>… .летчик</w:t>
      </w:r>
      <w:proofErr w:type="gramEnd"/>
      <w:r w:rsidRPr="0027126D">
        <w:rPr>
          <w:color w:val="212529"/>
        </w:rPr>
        <w:t>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Воспитатель: </w:t>
      </w:r>
      <w:r w:rsidRPr="0027126D">
        <w:rPr>
          <w:color w:val="212529"/>
        </w:rPr>
        <w:t>А сейчас поиграем </w:t>
      </w:r>
      <w:r w:rsidRPr="0027126D">
        <w:rPr>
          <w:rStyle w:val="a4"/>
          <w:color w:val="212529"/>
        </w:rPr>
        <w:t>в д/игру «Военная техника».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 </w:t>
      </w:r>
      <w:proofErr w:type="gramStart"/>
      <w:r w:rsidRPr="0027126D">
        <w:rPr>
          <w:color w:val="212529"/>
        </w:rPr>
        <w:t>Ответьте,  какой</w:t>
      </w:r>
      <w:proofErr w:type="gramEnd"/>
      <w:r w:rsidRPr="0027126D">
        <w:rPr>
          <w:color w:val="212529"/>
        </w:rPr>
        <w:t xml:space="preserve"> транспорт военный?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5"/>
          <w:b/>
          <w:bCs/>
          <w:color w:val="212529"/>
        </w:rPr>
        <w:t>Автомобиль, танк, лодка, поезд, троллейбус, корабль, вертолет, ракета, автобус, самолет.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Воспитатель: </w:t>
      </w:r>
      <w:r w:rsidRPr="0027126D">
        <w:rPr>
          <w:color w:val="212529"/>
        </w:rPr>
        <w:t>Молодцы, ребята.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rStyle w:val="a4"/>
          <w:color w:val="212529"/>
        </w:rPr>
        <w:t>Рефлексия: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- Скажите, ребята, что отмечаем мы 9 МАЯ!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lastRenderedPageBreak/>
        <w:t>- Как мы его празднуем?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>- Кого мы поздравляем с праздником День Победы?</w:t>
      </w:r>
    </w:p>
    <w:p w:rsidR="0027126D" w:rsidRPr="0027126D" w:rsidRDefault="0027126D" w:rsidP="0027126D">
      <w:pPr>
        <w:pStyle w:val="a3"/>
        <w:spacing w:before="90" w:beforeAutospacing="0" w:after="90" w:afterAutospacing="0"/>
        <w:rPr>
          <w:color w:val="212529"/>
        </w:rPr>
      </w:pPr>
      <w:r w:rsidRPr="0027126D">
        <w:rPr>
          <w:color w:val="212529"/>
        </w:rPr>
        <w:t xml:space="preserve">- Что бывает </w:t>
      </w:r>
      <w:proofErr w:type="gramStart"/>
      <w:r w:rsidRPr="0027126D">
        <w:rPr>
          <w:color w:val="212529"/>
        </w:rPr>
        <w:t>вечером  9</w:t>
      </w:r>
      <w:proofErr w:type="gramEnd"/>
      <w:r w:rsidRPr="0027126D">
        <w:rPr>
          <w:color w:val="212529"/>
        </w:rPr>
        <w:t xml:space="preserve"> МАЯ?</w:t>
      </w:r>
      <w:r w:rsidRPr="0027126D">
        <w:rPr>
          <w:color w:val="212529"/>
        </w:rPr>
        <w:br/>
      </w:r>
      <w:r w:rsidRPr="0027126D">
        <w:rPr>
          <w:rStyle w:val="a4"/>
          <w:color w:val="212529"/>
        </w:rPr>
        <w:t>Самое главное на земле это мир!</w:t>
      </w:r>
    </w:p>
    <w:sectPr w:rsidR="0027126D" w:rsidRPr="0027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6D"/>
    <w:rsid w:val="0027126D"/>
    <w:rsid w:val="005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40CF"/>
  <w15:chartTrackingRefBased/>
  <w15:docId w15:val="{B8C29704-6441-420B-86E4-1F820CF7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26D"/>
    <w:rPr>
      <w:b/>
      <w:bCs/>
    </w:rPr>
  </w:style>
  <w:style w:type="character" w:styleId="a5">
    <w:name w:val="Emphasis"/>
    <w:basedOn w:val="a0"/>
    <w:uiPriority w:val="20"/>
    <w:qFormat/>
    <w:rsid w:val="002712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5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846</Words>
  <Characters>4824</Characters>
  <Application>Microsoft Office Word</Application>
  <DocSecurity>0</DocSecurity>
  <Lines>40</Lines>
  <Paragraphs>11</Paragraphs>
  <ScaleCrop>false</ScaleCrop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2024-05-27T15:50:00Z</dcterms:created>
  <dcterms:modified xsi:type="dcterms:W3CDTF">2024-05-27T15:57:00Z</dcterms:modified>
</cp:coreProperties>
</file>